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学院</w:t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2024届毕业生传统毕业设计（论文）答辩工作方案</w:t>
      </w:r>
    </w:p>
    <w:p/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一、成立答辩分委员会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席：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副主席：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员：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书：</w:t>
      </w:r>
    </w:p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二、答辩安排</w:t>
      </w:r>
    </w:p>
    <w:tbl>
      <w:tblPr>
        <w:tblStyle w:val="7"/>
        <w:tblW w:w="10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742"/>
        <w:gridCol w:w="553"/>
        <w:gridCol w:w="750"/>
        <w:gridCol w:w="975"/>
        <w:gridCol w:w="2106"/>
        <w:gridCol w:w="945"/>
        <w:gridCol w:w="840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17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专业</w:t>
            </w:r>
          </w:p>
        </w:tc>
        <w:tc>
          <w:tcPr>
            <w:tcW w:w="5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组别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学生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人数</w:t>
            </w:r>
          </w:p>
        </w:tc>
        <w:tc>
          <w:tcPr>
            <w:tcW w:w="40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答辩教师（标明外、企、设）</w:t>
            </w:r>
          </w:p>
        </w:tc>
        <w:tc>
          <w:tcPr>
            <w:tcW w:w="8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地点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候答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组长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组员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秘书</w:t>
            </w:r>
          </w:p>
        </w:tc>
        <w:tc>
          <w:tcPr>
            <w:tcW w:w="8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12月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三、答辩工作相关要求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0MWFjYzY0NzI0OTM2NTVhYmYzZTdmNDZiMDU2YTIifQ=="/>
  </w:docVars>
  <w:rsids>
    <w:rsidRoot w:val="46E443BB"/>
    <w:rsid w:val="004801DA"/>
    <w:rsid w:val="006F28B7"/>
    <w:rsid w:val="0AA643F7"/>
    <w:rsid w:val="23F0618B"/>
    <w:rsid w:val="266B27B5"/>
    <w:rsid w:val="2EC017A5"/>
    <w:rsid w:val="39443E7D"/>
    <w:rsid w:val="3EA73F45"/>
    <w:rsid w:val="460733C5"/>
    <w:rsid w:val="46E443BB"/>
    <w:rsid w:val="54556C21"/>
    <w:rsid w:val="552D49D1"/>
    <w:rsid w:val="652B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480" w:firstLineChars="200"/>
      <w:jc w:val="both"/>
    </w:pPr>
    <w:rPr>
      <w:rFonts w:ascii="仿宋" w:hAnsi="仿宋" w:eastAsia="仿宋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40" w:afterLines="0" w:afterAutospacing="0" w:line="240" w:lineRule="auto"/>
      <w:jc w:val="center"/>
      <w:outlineLvl w:val="0"/>
    </w:pPr>
    <w:rPr>
      <w:rFonts w:eastAsia="黑体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2"/>
    </w:pPr>
    <w:rPr>
      <w:rFonts w:eastAsia="黑体" w:asciiTheme="minorAscii" w:hAnsiTheme="minorAscii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黑体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2021-12-02T02:38:00Z</dcterms:created>
  <dc:creator>斯文孫可爱凱</dc:creator>
  <cp:lastModifiedBy>斯文孫可爱凱</cp:lastModifiedBy>
  <dcterms:modified xsi:type="dcterms:W3CDTF">2023-12-11T03:04:03Z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54FEABC9613F4362A38295E43B3BA99E</vt:lpwstr>
  </property>
</Properties>
</file>